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8FA9" w14:textId="77777777" w:rsidR="00720ED0" w:rsidRPr="00E00D3C" w:rsidRDefault="005C761E">
      <w:pPr>
        <w:rPr>
          <w:b/>
        </w:rPr>
      </w:pPr>
      <w:r w:rsidRPr="00E00D3C">
        <w:rPr>
          <w:b/>
        </w:rPr>
        <w:t>Coding Articles for class:</w:t>
      </w:r>
    </w:p>
    <w:p w14:paraId="1A333BE2" w14:textId="77777777" w:rsidR="005C761E" w:rsidRDefault="005C761E"/>
    <w:p w14:paraId="3A8D1FC0" w14:textId="77777777" w:rsidR="005C761E" w:rsidRDefault="00420614" w:rsidP="00420614">
      <w:pPr>
        <w:pStyle w:val="ListParagraph"/>
        <w:numPr>
          <w:ilvl w:val="0"/>
          <w:numId w:val="1"/>
        </w:numPr>
      </w:pPr>
      <w:hyperlink r:id="rId5" w:history="1">
        <w:r w:rsidR="001A5758" w:rsidRPr="00532F2B">
          <w:rPr>
            <w:rStyle w:val="Hyperlink"/>
          </w:rPr>
          <w:t>https://www.usnews.com/news/articles/2016-06-08/coding-isnt-just-for-coders-anymore</w:t>
        </w:r>
      </w:hyperlink>
    </w:p>
    <w:p w14:paraId="5307C9A3" w14:textId="77777777" w:rsidR="001A5758" w:rsidRDefault="001A5758"/>
    <w:p w14:paraId="6CCF5797" w14:textId="77777777" w:rsidR="001A5758" w:rsidRDefault="00420614" w:rsidP="00420614">
      <w:pPr>
        <w:pStyle w:val="ListParagraph"/>
        <w:numPr>
          <w:ilvl w:val="0"/>
          <w:numId w:val="1"/>
        </w:numPr>
      </w:pPr>
      <w:hyperlink r:id="rId6" w:history="1">
        <w:r w:rsidR="001A5758" w:rsidRPr="00532F2B">
          <w:rPr>
            <w:rStyle w:val="Hyperlink"/>
          </w:rPr>
          <w:t>https://www.fastcompany.com/3060883/why-coding-is-the-job-skill-of-the-future-for-everyone</w:t>
        </w:r>
      </w:hyperlink>
    </w:p>
    <w:p w14:paraId="696032D7" w14:textId="77777777" w:rsidR="001A5758" w:rsidRDefault="001A5758"/>
    <w:p w14:paraId="2A8B4D08" w14:textId="77777777" w:rsidR="001A5758" w:rsidRDefault="00420614" w:rsidP="00420614">
      <w:pPr>
        <w:pStyle w:val="ListParagraph"/>
        <w:numPr>
          <w:ilvl w:val="0"/>
          <w:numId w:val="1"/>
        </w:numPr>
      </w:pPr>
      <w:hyperlink r:id="rId7" w:history="1">
        <w:r w:rsidR="00244C52" w:rsidRPr="00532F2B">
          <w:rPr>
            <w:rStyle w:val="Hyperlink"/>
          </w:rPr>
          <w:t>https://www.nytimes.com/2014/03/24/world/europe/adding-coding-to-the-curriculum.html?_r=0</w:t>
        </w:r>
      </w:hyperlink>
    </w:p>
    <w:p w14:paraId="3D16E71A" w14:textId="77777777" w:rsidR="00244C52" w:rsidRDefault="00244C52"/>
    <w:p w14:paraId="32AC96F4" w14:textId="77777777" w:rsidR="00244C52" w:rsidRDefault="00420614" w:rsidP="00420614">
      <w:pPr>
        <w:pStyle w:val="ListParagraph"/>
        <w:numPr>
          <w:ilvl w:val="0"/>
          <w:numId w:val="1"/>
        </w:numPr>
      </w:pPr>
      <w:hyperlink r:id="rId8" w:history="1">
        <w:r w:rsidR="00244C52" w:rsidRPr="00532F2B">
          <w:rPr>
            <w:rStyle w:val="Hyperlink"/>
          </w:rPr>
          <w:t>https://www.nytimes.com/2015/07/29/technology/code-academy-as-career-game-changer.html</w:t>
        </w:r>
      </w:hyperlink>
    </w:p>
    <w:p w14:paraId="2227E58F" w14:textId="77777777" w:rsidR="00244C52" w:rsidRDefault="00244C52"/>
    <w:p w14:paraId="6F9E6D66" w14:textId="77777777" w:rsidR="00244C52" w:rsidRDefault="00420614" w:rsidP="00420614">
      <w:pPr>
        <w:pStyle w:val="ListParagraph"/>
        <w:numPr>
          <w:ilvl w:val="0"/>
          <w:numId w:val="1"/>
        </w:numPr>
      </w:pPr>
      <w:hyperlink r:id="rId9" w:history="1">
        <w:r w:rsidR="00244C52" w:rsidRPr="00532F2B">
          <w:rPr>
            <w:rStyle w:val="Hyperlink"/>
          </w:rPr>
          <w:t>https://www.wsj.com/articles/why-coding-is-your-childs-key-to-unlocking-the-future-1430080118</w:t>
        </w:r>
      </w:hyperlink>
    </w:p>
    <w:p w14:paraId="2BD7C2B7" w14:textId="77777777" w:rsidR="00244C52" w:rsidRDefault="00244C52"/>
    <w:p w14:paraId="0F55A63F" w14:textId="77777777" w:rsidR="00244C52" w:rsidRDefault="00420614" w:rsidP="00420614">
      <w:pPr>
        <w:pStyle w:val="ListParagraph"/>
        <w:numPr>
          <w:ilvl w:val="0"/>
          <w:numId w:val="1"/>
        </w:numPr>
      </w:pPr>
      <w:hyperlink r:id="rId10" w:history="1">
        <w:r w:rsidR="000C20E8" w:rsidRPr="00532F2B">
          <w:rPr>
            <w:rStyle w:val="Hyperlink"/>
          </w:rPr>
          <w:t>https://www.theguardian.com/technology/2014/feb/07/year-of-code-dan-crow-songkick</w:t>
        </w:r>
      </w:hyperlink>
    </w:p>
    <w:p w14:paraId="63D78877" w14:textId="77777777" w:rsidR="000C20E8" w:rsidRDefault="000C20E8"/>
    <w:p w14:paraId="5E9B254E" w14:textId="77777777" w:rsidR="000C20E8" w:rsidRDefault="000C20E8"/>
    <w:p w14:paraId="30CA9E69" w14:textId="77777777" w:rsidR="00D32B51" w:rsidRDefault="00D32B51"/>
    <w:p w14:paraId="682BF384" w14:textId="5955B416" w:rsidR="00D32B51" w:rsidRPr="00420614" w:rsidRDefault="00D32B51">
      <w:pPr>
        <w:rPr>
          <w:b/>
        </w:rPr>
      </w:pPr>
      <w:proofErr w:type="spellStart"/>
      <w:r w:rsidRPr="00420614">
        <w:rPr>
          <w:b/>
        </w:rPr>
        <w:t>Newsela</w:t>
      </w:r>
      <w:proofErr w:type="spellEnd"/>
    </w:p>
    <w:p w14:paraId="7929F2D4" w14:textId="77777777" w:rsidR="00D32B51" w:rsidRDefault="00D32B51"/>
    <w:p w14:paraId="47EAA09C" w14:textId="69C19E59" w:rsidR="00D32B51" w:rsidRDefault="00D32B51" w:rsidP="00420614">
      <w:pPr>
        <w:pStyle w:val="ListParagraph"/>
        <w:numPr>
          <w:ilvl w:val="0"/>
          <w:numId w:val="1"/>
        </w:numPr>
      </w:pPr>
      <w:hyperlink r:id="rId11" w:history="1">
        <w:r w:rsidRPr="0082342D">
          <w:rPr>
            <w:rStyle w:val="Hyperlink"/>
          </w:rPr>
          <w:t>https://newsela.com/articles/coding-education/id/14453/</w:t>
        </w:r>
      </w:hyperlink>
    </w:p>
    <w:p w14:paraId="7A9E9266" w14:textId="75E84BC6" w:rsidR="00D32B51" w:rsidRDefault="00D90A79" w:rsidP="00420614">
      <w:pPr>
        <w:pStyle w:val="ListParagraph"/>
        <w:numPr>
          <w:ilvl w:val="0"/>
          <w:numId w:val="1"/>
        </w:numPr>
      </w:pPr>
      <w:hyperlink r:id="rId12" w:history="1">
        <w:r w:rsidRPr="0082342D">
          <w:rPr>
            <w:rStyle w:val="Hyperlink"/>
          </w:rPr>
          <w:t>https://newsela.com/articles/computing-elemschool/id/13345/</w:t>
        </w:r>
      </w:hyperlink>
    </w:p>
    <w:p w14:paraId="05F2717B" w14:textId="440AD5CB" w:rsidR="00D90A79" w:rsidRDefault="00D90A79" w:rsidP="00420614">
      <w:pPr>
        <w:pStyle w:val="ListParagraph"/>
        <w:numPr>
          <w:ilvl w:val="0"/>
          <w:numId w:val="1"/>
        </w:numPr>
      </w:pPr>
      <w:hyperlink r:id="rId13" w:history="1">
        <w:r w:rsidRPr="0082342D">
          <w:rPr>
            <w:rStyle w:val="Hyperlink"/>
          </w:rPr>
          <w:t>https://newsela.com/articles/girls-summer-coding-camps/id/20153/</w:t>
        </w:r>
      </w:hyperlink>
    </w:p>
    <w:p w14:paraId="7B47FDB7" w14:textId="16354FEC" w:rsidR="00D90A79" w:rsidRDefault="00A451D9" w:rsidP="00420614">
      <w:pPr>
        <w:pStyle w:val="ListParagraph"/>
        <w:numPr>
          <w:ilvl w:val="0"/>
          <w:numId w:val="1"/>
        </w:numPr>
      </w:pPr>
      <w:hyperlink r:id="rId14" w:history="1">
        <w:r w:rsidRPr="0082342D">
          <w:rPr>
            <w:rStyle w:val="Hyperlink"/>
          </w:rPr>
          <w:t>https://newsela.com/articles/bio-entrepreneur-bill-gates/id/18963/</w:t>
        </w:r>
      </w:hyperlink>
    </w:p>
    <w:p w14:paraId="63839F28" w14:textId="5C61B76E" w:rsidR="00A451D9" w:rsidRDefault="00AB6347" w:rsidP="00420614">
      <w:pPr>
        <w:pStyle w:val="ListParagraph"/>
        <w:numPr>
          <w:ilvl w:val="0"/>
          <w:numId w:val="1"/>
        </w:numPr>
      </w:pPr>
      <w:hyperlink r:id="rId15" w:history="1">
        <w:r w:rsidRPr="0082342D">
          <w:rPr>
            <w:rStyle w:val="Hyperlink"/>
          </w:rPr>
          <w:t>https://newsela.com/articles/overview-the-internet-of-things/id/21045/</w:t>
        </w:r>
      </w:hyperlink>
    </w:p>
    <w:p w14:paraId="6652927F" w14:textId="77777777" w:rsidR="00AB6347" w:rsidRDefault="00AB6347"/>
    <w:p w14:paraId="6620207A" w14:textId="5DC873BA" w:rsidR="00420614" w:rsidRPr="00420614" w:rsidRDefault="00420614">
      <w:pPr>
        <w:rPr>
          <w:b/>
        </w:rPr>
      </w:pPr>
      <w:bookmarkStart w:id="0" w:name="_GoBack"/>
      <w:r w:rsidRPr="00420614">
        <w:rPr>
          <w:b/>
        </w:rPr>
        <w:t>Text Set (6 articles)</w:t>
      </w:r>
    </w:p>
    <w:bookmarkEnd w:id="0"/>
    <w:p w14:paraId="798AD2DD" w14:textId="611B3522" w:rsidR="00420614" w:rsidRDefault="00420614" w:rsidP="00420614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420614">
        <w:instrText>https://newsela.com/text-sets/207930/rise-of-the-robots</w:instrText>
      </w:r>
      <w:r>
        <w:instrText xml:space="preserve">" </w:instrText>
      </w:r>
      <w:r>
        <w:fldChar w:fldCharType="separate"/>
      </w:r>
      <w:r w:rsidRPr="0082342D">
        <w:rPr>
          <w:rStyle w:val="Hyperlink"/>
        </w:rPr>
        <w:t>https://newsela.com/text-sets/207930/rise-of-the-robots</w:t>
      </w:r>
      <w:r>
        <w:fldChar w:fldCharType="end"/>
      </w:r>
    </w:p>
    <w:p w14:paraId="3EA66960" w14:textId="77777777" w:rsidR="00420614" w:rsidRDefault="00420614"/>
    <w:sectPr w:rsidR="00420614" w:rsidSect="0022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C278A"/>
    <w:multiLevelType w:val="hybridMultilevel"/>
    <w:tmpl w:val="1EB0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3847"/>
    <w:multiLevelType w:val="hybridMultilevel"/>
    <w:tmpl w:val="7BB8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17A8B"/>
    <w:multiLevelType w:val="hybridMultilevel"/>
    <w:tmpl w:val="A8E6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1E"/>
    <w:rsid w:val="000C20E8"/>
    <w:rsid w:val="001A5758"/>
    <w:rsid w:val="002206E4"/>
    <w:rsid w:val="00244C52"/>
    <w:rsid w:val="00420614"/>
    <w:rsid w:val="005C761E"/>
    <w:rsid w:val="00720ED0"/>
    <w:rsid w:val="00A451D9"/>
    <w:rsid w:val="00AB6347"/>
    <w:rsid w:val="00B05794"/>
    <w:rsid w:val="00D32B51"/>
    <w:rsid w:val="00D90A79"/>
    <w:rsid w:val="00E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596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7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ewsela.com/articles/coding-education/id/14453/" TargetMode="External"/><Relationship Id="rId12" Type="http://schemas.openxmlformats.org/officeDocument/2006/relationships/hyperlink" Target="https://newsela.com/articles/computing-elemschool/id/13345/" TargetMode="External"/><Relationship Id="rId13" Type="http://schemas.openxmlformats.org/officeDocument/2006/relationships/hyperlink" Target="https://newsela.com/articles/girls-summer-coding-camps/id/20153/" TargetMode="External"/><Relationship Id="rId14" Type="http://schemas.openxmlformats.org/officeDocument/2006/relationships/hyperlink" Target="https://newsela.com/articles/bio-entrepreneur-bill-gates/id/18963/" TargetMode="External"/><Relationship Id="rId15" Type="http://schemas.openxmlformats.org/officeDocument/2006/relationships/hyperlink" Target="https://newsela.com/articles/overview-the-internet-of-things/id/21045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snews.com/news/articles/2016-06-08/coding-isnt-just-for-coders-anymore" TargetMode="External"/><Relationship Id="rId6" Type="http://schemas.openxmlformats.org/officeDocument/2006/relationships/hyperlink" Target="https://www.fastcompany.com/3060883/why-coding-is-the-job-skill-of-the-future-for-everyone" TargetMode="External"/><Relationship Id="rId7" Type="http://schemas.openxmlformats.org/officeDocument/2006/relationships/hyperlink" Target="https://www.nytimes.com/2014/03/24/world/europe/adding-coding-to-the-curriculum.html?_r=0" TargetMode="External"/><Relationship Id="rId8" Type="http://schemas.openxmlformats.org/officeDocument/2006/relationships/hyperlink" Target="https://www.nytimes.com/2015/07/29/technology/code-academy-as-career-game-changer.html" TargetMode="External"/><Relationship Id="rId9" Type="http://schemas.openxmlformats.org/officeDocument/2006/relationships/hyperlink" Target="https://www.wsj.com/articles/why-coding-is-your-childs-key-to-unlocking-the-future-1430080118" TargetMode="External"/><Relationship Id="rId10" Type="http://schemas.openxmlformats.org/officeDocument/2006/relationships/hyperlink" Target="https://www.theguardian.com/technology/2014/feb/07/year-of-code-dan-crow-songk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Beasley</dc:creator>
  <cp:keywords/>
  <dc:description/>
  <cp:lastModifiedBy>Jennifer Beasley</cp:lastModifiedBy>
  <cp:revision>2</cp:revision>
  <dcterms:created xsi:type="dcterms:W3CDTF">2017-05-05T11:25:00Z</dcterms:created>
  <dcterms:modified xsi:type="dcterms:W3CDTF">2017-06-07T10:45:00Z</dcterms:modified>
</cp:coreProperties>
</file>